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3" w:rsidRDefault="00F509D3" w:rsidP="00F509D3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F509D3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Allegato A</w:t>
      </w:r>
    </w:p>
    <w:p w:rsidR="003A724D" w:rsidRDefault="00AC6D70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 w:rsidRPr="00F509D3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F509D3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F509D3" w:rsidRDefault="003A724D" w:rsidP="00F509D3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FF09D2">
        <w:rPr>
          <w:rFonts w:ascii="Lucida Grande" w:hAnsi="Lucida Grande" w:cs="Lucida Grande"/>
          <w:b/>
          <w:caps/>
          <w:sz w:val="28"/>
        </w:rPr>
        <w:t>GORIZIA</w:t>
      </w:r>
    </w:p>
    <w:p w:rsidR="00F509D3" w:rsidRDefault="00604A89" w:rsidP="00F509D3">
      <w:pPr>
        <w:jc w:val="center"/>
        <w:rPr>
          <w:rFonts w:ascii="Lucida Grande" w:hAnsi="Lucida Grande" w:cs="Lucida Grande"/>
          <w:i/>
          <w:sz w:val="32"/>
        </w:rPr>
      </w:pPr>
      <w:r w:rsidRPr="00F509D3">
        <w:rPr>
          <w:rFonts w:ascii="Lucida Grande" w:hAnsi="Lucida Grande" w:cs="Lucida Grande"/>
          <w:i/>
          <w:sz w:val="32"/>
        </w:rPr>
        <w:t xml:space="preserve">L’Era Digitale nel mio territorio: </w:t>
      </w:r>
    </w:p>
    <w:p w:rsidR="00336E21" w:rsidRPr="00F509D3" w:rsidRDefault="00604A89" w:rsidP="00F509D3">
      <w:pPr>
        <w:jc w:val="center"/>
        <w:rPr>
          <w:rFonts w:ascii="Lucida Grande" w:hAnsi="Lucida Grande" w:cs="Lucida Grande"/>
          <w:sz w:val="32"/>
        </w:rPr>
      </w:pPr>
      <w:r w:rsidRPr="00F509D3">
        <w:rPr>
          <w:rFonts w:ascii="Lucida Grande" w:hAnsi="Lucida Grande" w:cs="Lucida Grande"/>
          <w:i/>
          <w:sz w:val="32"/>
        </w:rPr>
        <w:t>pregi e difetti, potenzialità e involuzioni</w:t>
      </w:r>
      <w:r w:rsidRPr="00F509D3">
        <w:rPr>
          <w:rFonts w:ascii="Lucida Grande" w:hAnsi="Lucida Grande" w:cs="Lucida Grande"/>
          <w:sz w:val="32"/>
        </w:rPr>
        <w:t>.</w:t>
      </w:r>
    </w:p>
    <w:p w:rsidR="00F355D6" w:rsidRPr="00F509D3" w:rsidRDefault="00F355D6" w:rsidP="00336E21">
      <w:pPr>
        <w:jc w:val="both"/>
        <w:rPr>
          <w:rFonts w:ascii="Lucida Grande" w:hAnsi="Lucida Grande" w:cs="Lucida Grande"/>
          <w:sz w:val="3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683F3D" w:rsidP="003A724D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A724D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Pr="00574FC1">
              <w:rPr>
                <w:rFonts w:ascii="Lucida Grande" w:hAnsi="Lucida Grande" w:cs="Lucida Grande"/>
                <w:b/>
                <w:sz w:val="20"/>
              </w:rPr>
              <w:t>/Titolo del video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Minutaggio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36E21" w:rsidRPr="00574FC1">
        <w:tc>
          <w:tcPr>
            <w:tcW w:w="4503" w:type="dxa"/>
          </w:tcPr>
          <w:p w:rsidR="00336E21" w:rsidRPr="00574FC1" w:rsidRDefault="00574FC1" w:rsidP="00336E21">
            <w:pPr>
              <w:spacing w:line="360" w:lineRule="auto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Temi trattati</w:t>
            </w:r>
            <w:r w:rsidR="00336E21" w:rsidRPr="00574FC1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336E21" w:rsidRPr="00574FC1" w:rsidRDefault="00336E2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683F3D" w:rsidRPr="00574FC1">
        <w:tc>
          <w:tcPr>
            <w:tcW w:w="4503" w:type="dxa"/>
          </w:tcPr>
          <w:p w:rsidR="00574FC1" w:rsidRPr="00574FC1" w:rsidRDefault="00683F3D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</w:t>
            </w:r>
            <w:r w:rsidR="00574FC1" w:rsidRPr="00574FC1">
              <w:rPr>
                <w:rFonts w:ascii="Lucida Grande" w:hAnsi="Lucida Grande" w:cs="Lucida Grande"/>
                <w:b/>
                <w:sz w:val="20"/>
              </w:rPr>
              <w:t xml:space="preserve">del mittente </w:t>
            </w:r>
          </w:p>
          <w:p w:rsidR="00683F3D" w:rsidRPr="00574FC1" w:rsidRDefault="00574FC1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574FC1" w:rsidRPr="00574FC1">
        <w:tc>
          <w:tcPr>
            <w:tcW w:w="4503" w:type="dxa"/>
          </w:tcPr>
          <w:p w:rsidR="00574FC1" w:rsidRPr="00574FC1" w:rsidRDefault="00574FC1" w:rsidP="00EA28E8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Brani musicali utilizzati e autori</w:t>
            </w:r>
          </w:p>
        </w:tc>
        <w:tc>
          <w:tcPr>
            <w:tcW w:w="5269" w:type="dxa"/>
          </w:tcPr>
          <w:p w:rsidR="00574FC1" w:rsidRPr="00574FC1" w:rsidRDefault="00574FC1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F355D6" w:rsidRPr="00574FC1">
        <w:rPr>
          <w:rFonts w:ascii="Lucida Grande" w:hAnsi="Lucida Grande" w:cs="Lucida Grande"/>
          <w:i/>
          <w:sz w:val="20"/>
        </w:rPr>
        <w:t>L’Era Digitale nel mio territorio: pregi e difetti, potenzialità e involuzioni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Dichiaro di acconsentire alla pubblicazione del video sul sito web ufficiale e sul canale Youtube 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>I partecipanti al concorso e al video consentono altresì l’eventuale utilizzo del video da loro realizzato per esclusivi fini di promozione del Progetto CTA.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altresì di aver utilizzato, all’interno dei video, solamente brani musicali disponibili su Youtube a titolo gratuito e rispetto ai quali, per l’Italia, non sono previste limitazioni di riproduzione. 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0C40DD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0C40DD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FF09D2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B152F"/>
    <w:rsid w:val="000C40DD"/>
    <w:rsid w:val="00102BB3"/>
    <w:rsid w:val="001249BF"/>
    <w:rsid w:val="00173955"/>
    <w:rsid w:val="00191F01"/>
    <w:rsid w:val="001A2B9C"/>
    <w:rsid w:val="001A7B05"/>
    <w:rsid w:val="002B2A4A"/>
    <w:rsid w:val="002D187E"/>
    <w:rsid w:val="00333976"/>
    <w:rsid w:val="00336E21"/>
    <w:rsid w:val="003A724D"/>
    <w:rsid w:val="003C1A46"/>
    <w:rsid w:val="0047014D"/>
    <w:rsid w:val="00536DEE"/>
    <w:rsid w:val="00574FC1"/>
    <w:rsid w:val="00576A63"/>
    <w:rsid w:val="00587495"/>
    <w:rsid w:val="00604A89"/>
    <w:rsid w:val="00683F3D"/>
    <w:rsid w:val="006E141A"/>
    <w:rsid w:val="006E365C"/>
    <w:rsid w:val="00702606"/>
    <w:rsid w:val="007A3C89"/>
    <w:rsid w:val="007F502F"/>
    <w:rsid w:val="0087161A"/>
    <w:rsid w:val="00876C2C"/>
    <w:rsid w:val="0089438D"/>
    <w:rsid w:val="009A5EB1"/>
    <w:rsid w:val="009E6C38"/>
    <w:rsid w:val="00A0774B"/>
    <w:rsid w:val="00A849FA"/>
    <w:rsid w:val="00AC6D70"/>
    <w:rsid w:val="00B60C5D"/>
    <w:rsid w:val="00BA6F9A"/>
    <w:rsid w:val="00D10F09"/>
    <w:rsid w:val="00D307EF"/>
    <w:rsid w:val="00D41C0C"/>
    <w:rsid w:val="00D63D2F"/>
    <w:rsid w:val="00E05ADF"/>
    <w:rsid w:val="00E14FCB"/>
    <w:rsid w:val="00E50F9A"/>
    <w:rsid w:val="00E523DC"/>
    <w:rsid w:val="00E77A73"/>
    <w:rsid w:val="00E93593"/>
    <w:rsid w:val="00E93D5F"/>
    <w:rsid w:val="00EA28E8"/>
    <w:rsid w:val="00ED5232"/>
    <w:rsid w:val="00EF53F4"/>
    <w:rsid w:val="00EF72C2"/>
    <w:rsid w:val="00F076CE"/>
    <w:rsid w:val="00F355D6"/>
    <w:rsid w:val="00F509D3"/>
    <w:rsid w:val="00F55C5F"/>
    <w:rsid w:val="00F8459F"/>
    <w:rsid w:val="00FD69BA"/>
    <w:rsid w:val="00FF09D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287</Words>
  <Characters>1637</Characters>
  <Application>Microsoft Macintosh Word</Application>
  <DocSecurity>0</DocSecurity>
  <Lines>13</Lines>
  <Paragraphs>3</Paragraphs>
  <ScaleCrop>false</ScaleCrop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42</cp:revision>
  <dcterms:created xsi:type="dcterms:W3CDTF">2015-03-11T17:06:00Z</dcterms:created>
  <dcterms:modified xsi:type="dcterms:W3CDTF">2015-04-13T07:50:00Z</dcterms:modified>
</cp:coreProperties>
</file>